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2122B" w14:textId="7CEC3FCC" w:rsidR="00C94F11" w:rsidRPr="00C94F11" w:rsidRDefault="00C94F11" w:rsidP="00C94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KZ" w:eastAsia="ru-KZ"/>
        </w:rPr>
      </w:pPr>
      <w:r w:rsidRPr="00C94F11">
        <w:rPr>
          <w:rFonts w:ascii="Times New Roman" w:eastAsia="Times New Roman" w:hAnsi="Times New Roman" w:cs="Times New Roman"/>
          <w:b/>
          <w:sz w:val="24"/>
          <w:szCs w:val="24"/>
          <w:lang w:val="ru-KZ" w:eastAsia="ru-KZ"/>
        </w:rPr>
        <w:t>ПЛАН технических мероприятий по снижению выбросов загрязняющих веществ в атмосферу с целью достижения нормативов допустимых выбросов</w:t>
      </w:r>
    </w:p>
    <w:p w14:paraId="0E587A1C" w14:textId="77777777" w:rsidR="00C94F11" w:rsidRPr="00C94F11" w:rsidRDefault="00C94F11" w:rsidP="00C94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KZ" w:eastAsia="ru-KZ"/>
        </w:rPr>
      </w:pPr>
    </w:p>
    <w:tbl>
      <w:tblPr>
        <w:tblW w:w="5120" w:type="dxa"/>
        <w:tblInd w:w="-5" w:type="dxa"/>
        <w:tblLook w:val="04A0" w:firstRow="1" w:lastRow="0" w:firstColumn="1" w:lastColumn="0" w:noHBand="0" w:noVBand="1"/>
      </w:tblPr>
      <w:tblGrid>
        <w:gridCol w:w="1465"/>
        <w:gridCol w:w="1802"/>
        <w:gridCol w:w="884"/>
        <w:gridCol w:w="1466"/>
        <w:gridCol w:w="1466"/>
        <w:gridCol w:w="1366"/>
        <w:gridCol w:w="1466"/>
        <w:gridCol w:w="801"/>
        <w:gridCol w:w="709"/>
        <w:gridCol w:w="1720"/>
        <w:gridCol w:w="1341"/>
      </w:tblGrid>
      <w:tr w:rsidR="00C94F11" w:rsidRPr="00C94F11" w14:paraId="168C067A" w14:textId="77777777" w:rsidTr="00C94F11">
        <w:trPr>
          <w:trHeight w:val="408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6D2A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Наименование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мероприятий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BDA6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Наименование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вещества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5787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N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источ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выбро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са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на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карте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схеме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объекта</w:t>
            </w: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6C828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 н а ч е н и е     в ы б р о с о в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998F3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Сроки выполнения мероприятий, 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кв.,год</w:t>
            </w:r>
            <w:proofErr w:type="spellEnd"/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D63D7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Затраты на реализацию мероприятий, 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тыс.тенге</w:t>
            </w:r>
            <w:proofErr w:type="spellEnd"/>
          </w:p>
        </w:tc>
      </w:tr>
      <w:tr w:rsidR="00C94F11" w:rsidRPr="00C94F11" w14:paraId="54B72093" w14:textId="77777777" w:rsidTr="00C94F11">
        <w:trPr>
          <w:trHeight w:val="4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121D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C967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621A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C5371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F554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7828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4D79F177" w14:textId="77777777" w:rsidTr="00C94F11">
        <w:trPr>
          <w:trHeight w:val="5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995B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0B5E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EB8B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B0B92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C700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37CD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27A7C96F" w14:textId="77777777" w:rsidTr="00C94F11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1517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06B3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E4DB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11F2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до  реализации мероприятия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232E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после реализации мероприятия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88E9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начало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322F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окон-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чание</w:t>
            </w:r>
            <w:proofErr w:type="spellEnd"/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D8E4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капиталовлож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.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75EC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основ-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ная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деятельность</w:t>
            </w:r>
          </w:p>
        </w:tc>
      </w:tr>
      <w:tr w:rsidR="00C94F11" w:rsidRPr="00C94F11" w14:paraId="1F206DB0" w14:textId="77777777" w:rsidTr="00C94F11">
        <w:trPr>
          <w:trHeight w:val="5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773F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910B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22C3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2D79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г/сек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6AD4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т/год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01D6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г/сек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38C6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т/год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5C91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043E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AF3B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5007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3C1641AB" w14:textId="77777777" w:rsidTr="00C94F11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CE35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95DA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BACB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B51E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22A7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49F1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8456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8C4A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E3CD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FF0D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4574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</w:t>
            </w:r>
          </w:p>
        </w:tc>
      </w:tr>
      <w:tr w:rsidR="00C94F11" w:rsidRPr="00C94F11" w14:paraId="44E8D775" w14:textId="77777777" w:rsidTr="00C94F11">
        <w:trPr>
          <w:trHeight w:val="259"/>
        </w:trPr>
        <w:tc>
          <w:tcPr>
            <w:tcW w:w="51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E1FE62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Площадка 1</w:t>
            </w:r>
          </w:p>
        </w:tc>
      </w:tr>
      <w:tr w:rsidR="00C94F11" w:rsidRPr="00C94F11" w14:paraId="62B5AF50" w14:textId="77777777" w:rsidTr="00C94F11">
        <w:trPr>
          <w:trHeight w:val="51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9E85E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снижение выбросов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1BE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(0301) Азота (IV) диоксид (Азота диоксид) (4)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D21681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6257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6F39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122,9385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C6AC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2,511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A577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110,64465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999EDC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1кв  2025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702DB9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4кв  2025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96D6D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0" w:name="_GoBack"/>
            <w:bookmarkEnd w:id="0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BCDEA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7E2410A2" w14:textId="77777777" w:rsidTr="00C94F11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36E5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C2CF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(0304) Азот (II) оксид (Азота оксид) (6)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5A5D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920F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3,627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1C1F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159,82005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A5F8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3,2643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0307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143,838045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F037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4D0B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79FE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EF75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24502E8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F07F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7FE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(0328) Углерод (Сажа, Углерод черный) (583)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1989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779E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C4A5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20,48975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DBB8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F4F7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18,440775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7FE3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F6A9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976C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D97A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15D0136C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5956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0AE1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45C6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9113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731B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40,9795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C251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869E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36,88155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3AEB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3711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7211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DCBC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40CF391F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5E6A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AAD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(0337) Углерод оксид (Окись углерода, Угарный газ) (584)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0F49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4A6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AF2B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102,44875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E3C6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2,0925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F56A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92,203875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B9FA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8ADD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2320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6FCD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39E662BC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F32C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ADD7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(1301) Проп-2-ен-1-аль (Акролеин, 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Акрилальдегид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) (474)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E354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EC8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8092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4,91754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3FEA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0,10044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D0C3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4,425786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A284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8935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894F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7C25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474EA59" w14:textId="77777777" w:rsidTr="00C94F11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6A0C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0F3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(1325) Формальдегид (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Метаналь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) (609)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8D85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861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2B2A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4,91754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D238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0,10044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826D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4,425786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5EBA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F3E3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1985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D564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609C1CF9" w14:textId="77777777" w:rsidTr="00C94F11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EFD2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6F3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(2754) 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Алканы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492D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C6E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1,116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575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49,1754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CADF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1,0044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B413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44,25786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0A17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EE93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73A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F5A6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21408E2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06A7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B07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(0301) Азота (IV) диоксид (Азота диоксид) (4)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0FAF23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E91C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7,133555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B64B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30,816956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4CAF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6,4201995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BBFA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27,7352604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A318B2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F727A5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B8F3F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74B49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57B21DDC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A0F5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282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(0328) Углерод (Сажа, Углерод черный) (583)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DDB1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B5A5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4,755703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5E35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20,544638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0819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4,2801327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83BA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18,4901742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609B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F1E8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2D63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1E10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1FD505B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05EB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F15A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EB32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CF42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172,942341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F737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747,110915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D099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155,6481069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51D7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672,3998235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8995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EF45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0C31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90B2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7AC1FEFD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0524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24A5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(0333) Сероводород (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Дигидросульфид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) (518)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B9C0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E05B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0,147237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D643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0,636062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B6B8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0,1325133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9CF9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0,5724558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CFB9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CAAB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F218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5FE1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2E1D5B4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01E0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DD98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(0337) Углерод оксид (Окись углерода, Угарный газ) (584)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ECCD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406F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47,557031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B8BB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205,446375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CE55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42,8013279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73B5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184,9017375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C07F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A71A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64B1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A954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3FFF4F63" w14:textId="77777777" w:rsidTr="00C94F11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352C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E6C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(0410) Метан (727*)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025A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1193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1,188926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1FB0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5,136159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7E22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1,0700334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AFAC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4,6225431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4A38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3359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B7B6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A1C5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79EA84D1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571F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F06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(0301) Азота (IV) диоксид (Азота диоксид) (4)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52C488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A629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7,133555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4CB6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30,816956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C80D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6,4201995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6BBF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27,7352604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353404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195618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08ABF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BAD78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7A5886D3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64A0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AB0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(0328) Углерод (Сажа, Углерод черный) (583)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75BF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016A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4,755703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E60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20,544638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F8C1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4,2801327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CFC6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18,4901742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BFD4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011A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2792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FAC0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5DC23039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9428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912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(0330) Сера диоксид (Ангидрид сернистый, Сернистый газ, 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Сера (IV) оксид) (516)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25EC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B01C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172,942341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061D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747,110915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695E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155,6481069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1911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672,3998235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8E95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C865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AD2B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2437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F758925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0E34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D170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(0333) Сероводород (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Дигидросульфид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) (518)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A475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F5A3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0,147237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52E7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0,636062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3C14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0,1325133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A8FE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0,5724558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FFD0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A69B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603E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12CE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56340442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B0C6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6F16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(0337) Углерод оксид (Окись углерода, Угарный газ) (584)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8DD0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44E1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47,557031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51F4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205,446375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CB1F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42,8013279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52BA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184,9017375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858F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AF27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3E81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B8AA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1A5BD30A" w14:textId="77777777" w:rsidTr="00C94F11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44A0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866D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(0410) Метан (727*)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D91A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9AE2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1,188926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BCD8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5,136159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7FA4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1,0700334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9278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4,6225431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F0B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5619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CBD4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6698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49F86C1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BDC8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31B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(0301) Азота (IV) диоксид (Азота диоксид) (4)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0AB55C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C64B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2,752455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06F3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1,664695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837D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2,4772095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26A2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1,4982255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3E2AC3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B4C37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A7978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6BC1D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12407A4B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7620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99A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(0328) Углерод (Сажа, Углерод черный) (583)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8DBC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47D5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1,83498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A66B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1,109795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2BBE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1,651482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FE68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0,9988155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AF5A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EB4D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CD6F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00F1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1B676CBF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04FE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66E1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B51E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134F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66,729465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A278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40,35798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BFFB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60,0565185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D5EB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36,322182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6EFB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70E8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5431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B682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379D2E14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3A74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59BC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(0333) Сероводород (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Дигидросульфид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) (518)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6B9C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0D00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0,05681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91E6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0,03436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0B72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0,051129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01E0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0,030924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DB75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007C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768D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AF4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55D28753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D95B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4C51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(0337) Углерод оксид (Окись углерода, Угарный газ) (584)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A3E7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AB0F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18,349785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4093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11,09795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244D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16,5148065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7DF5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9,988155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01AB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EDAD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D5E1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E795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38D1159D" w14:textId="77777777" w:rsidTr="00C94F11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E713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B153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(0410) Метан (727*)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8BF1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7710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0,458745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70E2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0,27745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7B3E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0,4128705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CAF4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0,249705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306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6B1C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E779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E5EA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7A3490FF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6FAA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CC7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(0330) Сера диоксид (Ангидрид сернистый, Сернистый газ, 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1FB040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0005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9318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D418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7499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DF8D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0,004806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906703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CCB130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642C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2C729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02DE343A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82C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57ED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FB07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154B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0,6728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CC79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0,04577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1485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0,60552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107B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0,041193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12C8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704D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1DAB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F745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426C3BA8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63EA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E859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85C3B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723D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7CCB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59D3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0FC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E46751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5C7694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3DD1A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A19F6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306B0567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9852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6234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51DA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FAA5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5E20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D297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BBA6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AE00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23C7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5C69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F8AC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7F8C3C2D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AFA7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5E7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BD830D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978E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0982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8EBC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9F75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730B2B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80316E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F54DB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B3FA0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647FFF53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D95C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419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85A0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380A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BA85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6D0E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7FA1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2209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931B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468A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EE91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62682E59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2FE4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A01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13B30D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8AB6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4524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6438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9F0B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A5097B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697B78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B25E8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0E97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63DD8C6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7032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1659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3D51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358E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7806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6808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DBE6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DEC2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873B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D445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3DBA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2E0E4EE4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007E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B595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(0330) Сера диоксид (Ангидрид сернистый, 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3F628F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6004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4B66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67EE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077C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00F2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51D009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A6E20E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3B056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4C3EB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731DE904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54FF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164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8D5D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0ABD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C3D9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329A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1280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8ADB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E23C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F1CE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57A3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2A4F82B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12D4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A2C8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1BB004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C6FB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7307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A8B9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AC5B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C03330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78665F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FC0B4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486DB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05B33865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14D9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A1D4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3117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159F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650B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39D3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29F1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F29D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45B1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7809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CBE7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B3309C5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71C7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C97D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38ED70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9CA9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DC1B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98E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F55F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52D215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523D2E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01E77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19FE0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79830A8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A790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1A65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6EBD6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24C6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904B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0A3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39D61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9563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CB2B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07B8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E991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2401A68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79F5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9367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(0330) Сера диоксид (Ангидрид сернистый, 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AFC85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6683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9B18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D02FB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816B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0,00004923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CC923F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1348F7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E2E98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6741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5193B90D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1B41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5B11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6AF4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EB89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C607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E308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9008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0,00042174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58E64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43BE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529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BE66D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4E1D8A5" w14:textId="77777777" w:rsidTr="00C94F11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F1AF7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A3725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(0330) Сера диоксид (Ангидрид сернистый, </w:t>
            </w: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Сернистый газ, Сера (IV) оксид) (516)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24FDE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6008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EF82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0,000000009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2B76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3A07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8,1E-09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00D9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550B5B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A164D3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A5A00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FA3C2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6B66FD96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0E1D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2411C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(0415) Смесь углеводородов предельных С1-С5 (1502*)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9D222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F44F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0,00000008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5465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0,00000169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8618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0,000000072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3584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0,000001521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E97E0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53E6C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88B1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D446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1951F092" w14:textId="77777777" w:rsidTr="00C94F11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B443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52BB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B636D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212CE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84A3F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50B7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566AA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0559C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110F3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3F48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78B2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3B9A17EE" w14:textId="77777777" w:rsidTr="00C94F11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DA9E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DC77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(0333) Сероводород (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Дигидросульфид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) (518)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5A5255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57DDD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A723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3CE4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89DF0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0,0000306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5FF958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ED9A3C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2AD8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085462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C94F11" w:rsidRPr="00C94F11" w14:paraId="4E3902B2" w14:textId="77777777" w:rsidTr="00C94F11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4E79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704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(2754) </w:t>
            </w:r>
            <w:proofErr w:type="spellStart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Алканы</w:t>
            </w:r>
            <w:proofErr w:type="spellEnd"/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EA333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7869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3F986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83DE7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BB7E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B3C31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0CF69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1BE0B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4901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C94F11" w:rsidRPr="00C94F11" w14:paraId="0D4C1933" w14:textId="77777777" w:rsidTr="00C94F11">
        <w:trPr>
          <w:trHeight w:val="5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4AEA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2BF48F" w14:textId="77777777" w:rsidR="00C94F11" w:rsidRPr="00C94F11" w:rsidRDefault="00C94F11" w:rsidP="00C9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В целом по предприятию в результате реализации всех мероприятий: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1EE09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569,879908589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5B22C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2579,98427899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1393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512,89191773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C0CB5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2321,98585109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0318D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D819" w14:textId="77777777" w:rsidR="00C94F11" w:rsidRPr="00C94F11" w:rsidRDefault="00C94F11" w:rsidP="00C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403E3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5D5E8" w14:textId="77777777" w:rsidR="00C94F11" w:rsidRPr="00C94F11" w:rsidRDefault="00C94F11" w:rsidP="00C94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C94F1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</w:tbl>
    <w:p w14:paraId="7A431496" w14:textId="77777777" w:rsidR="00264EFE" w:rsidRPr="00C94F11" w:rsidRDefault="00264EFE" w:rsidP="00C94F11">
      <w:pPr>
        <w:rPr>
          <w:lang w:val="ru-KZ"/>
        </w:rPr>
      </w:pPr>
    </w:p>
    <w:sectPr w:rsidR="00264EFE" w:rsidRPr="00C94F11" w:rsidSect="00C94F1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8C"/>
    <w:rsid w:val="00101178"/>
    <w:rsid w:val="00264EFE"/>
    <w:rsid w:val="002D24A3"/>
    <w:rsid w:val="002E525C"/>
    <w:rsid w:val="00332625"/>
    <w:rsid w:val="00446F18"/>
    <w:rsid w:val="00455D7B"/>
    <w:rsid w:val="00476364"/>
    <w:rsid w:val="00487AE0"/>
    <w:rsid w:val="00782B8C"/>
    <w:rsid w:val="007C6FF3"/>
    <w:rsid w:val="00884FA8"/>
    <w:rsid w:val="008F011F"/>
    <w:rsid w:val="00AC4E5C"/>
    <w:rsid w:val="00B61BDC"/>
    <w:rsid w:val="00C94F11"/>
    <w:rsid w:val="00E04792"/>
    <w:rsid w:val="00E927B4"/>
    <w:rsid w:val="00F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C3EE"/>
  <w15:chartTrackingRefBased/>
  <w15:docId w15:val="{E038CB73-3760-4FCD-A24E-590C1E73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7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5</cp:revision>
  <dcterms:created xsi:type="dcterms:W3CDTF">2024-11-19T13:45:00Z</dcterms:created>
  <dcterms:modified xsi:type="dcterms:W3CDTF">2024-11-20T10:39:00Z</dcterms:modified>
</cp:coreProperties>
</file>